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2124">
      <w:pPr>
        <w:spacing w:line="360" w:lineRule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5AB4BE0">
      <w:pPr>
        <w:widowControl/>
        <w:spacing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报名回执表</w:t>
      </w:r>
    </w:p>
    <w:tbl>
      <w:tblPr>
        <w:tblStyle w:val="7"/>
        <w:tblpPr w:leftFromText="180" w:rightFromText="180" w:vertAnchor="page" w:horzAnchor="page" w:tblpXSpec="center" w:tblpY="370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34"/>
        <w:gridCol w:w="1701"/>
        <w:gridCol w:w="1701"/>
        <w:gridCol w:w="2551"/>
        <w:gridCol w:w="1276"/>
      </w:tblGrid>
      <w:tr w14:paraId="260E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9E07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单位名称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1006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AD7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B908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DB3E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2B6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B15F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F542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A57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职称/职务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6432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手机号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D6FE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是否参观会员单位（参观打“√”）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DD85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备注</w:t>
            </w:r>
          </w:p>
        </w:tc>
      </w:tr>
      <w:tr w14:paraId="6CE1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8BE2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C20D">
            <w:pPr>
              <w:spacing w:line="594" w:lineRule="exact"/>
              <w:ind w:firstLine="9" w:firstLineChars="3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29E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0536">
            <w:pPr>
              <w:spacing w:line="594" w:lineRule="exact"/>
              <w:ind w:firstLine="21" w:firstLineChars="7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E06E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917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5FA9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5188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588C">
            <w:pPr>
              <w:spacing w:line="594" w:lineRule="exact"/>
              <w:ind w:firstLine="9" w:firstLineChars="3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F2C7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5664">
            <w:pPr>
              <w:spacing w:line="594" w:lineRule="exact"/>
              <w:ind w:firstLine="21" w:firstLineChars="7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386A">
            <w:pPr>
              <w:spacing w:line="594" w:lineRule="exact"/>
              <w:ind w:firstLine="21" w:firstLineChars="7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71F1">
            <w:pPr>
              <w:spacing w:line="594" w:lineRule="exact"/>
              <w:ind w:firstLine="21" w:firstLineChars="7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17DE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E5A8">
            <w:pPr>
              <w:spacing w:line="594" w:lineRule="exact"/>
              <w:ind w:firstLine="1323" w:firstLineChars="45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住宿安排：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□A单间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□A标间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□B单间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□自行安排</w:t>
            </w:r>
          </w:p>
          <w:p w14:paraId="28142F49">
            <w:pPr>
              <w:spacing w:line="594" w:lineRule="exact"/>
              <w:ind w:firstLine="1323" w:firstLineChars="450"/>
              <w:rPr>
                <w:rFonts w:ascii="仿宋" w:hAnsi="仿宋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预计入住日期：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30"/>
                <w:szCs w:val="30"/>
                <w:u w:val="single"/>
              </w:rPr>
              <w:t xml:space="preserve">                            </w:t>
            </w:r>
          </w:p>
          <w:p w14:paraId="6F41C084">
            <w:pPr>
              <w:spacing w:line="594" w:lineRule="exact"/>
              <w:ind w:firstLine="1323" w:firstLineChars="450"/>
              <w:rPr>
                <w:rFonts w:ascii="仿宋" w:hAnsi="仿宋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预计退房日期：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30"/>
                <w:szCs w:val="30"/>
                <w:u w:val="single"/>
              </w:rPr>
              <w:t xml:space="preserve">                            </w:t>
            </w:r>
          </w:p>
          <w:p w14:paraId="60A3FDC7">
            <w:pPr>
              <w:spacing w:line="594" w:lineRule="exact"/>
              <w:ind w:firstLine="1323" w:firstLineChars="450"/>
              <w:rPr>
                <w:rFonts w:ascii="仿宋" w:hAnsi="仿宋" w:eastAsia="仿宋" w:cs="Times New Roman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共</w:t>
            </w:r>
            <w:r>
              <w:rPr>
                <w:rFonts w:ascii="仿宋" w:hAnsi="仿宋" w:eastAsia="仿宋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晚</w:t>
            </w:r>
          </w:p>
        </w:tc>
      </w:tr>
      <w:tr w14:paraId="4F6E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F5EC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开票信息</w:t>
            </w:r>
          </w:p>
        </w:tc>
      </w:tr>
      <w:tr w14:paraId="02A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586E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发票类型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2263">
            <w:pPr>
              <w:spacing w:line="594" w:lineRule="exact"/>
              <w:ind w:firstLine="882" w:firstLineChars="3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□增值税普通发票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□增值税专用发票</w:t>
            </w:r>
          </w:p>
        </w:tc>
      </w:tr>
      <w:tr w14:paraId="7F9D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A9FB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单位名称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5833">
            <w:pPr>
              <w:spacing w:line="594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F0B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FCE4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税号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599D">
            <w:pPr>
              <w:spacing w:line="594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98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F58C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地址、电话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5A2C">
            <w:pPr>
              <w:spacing w:line="594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A4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8EF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开户行、账号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A09C">
            <w:pPr>
              <w:spacing w:line="594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53ED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5108">
            <w:pPr>
              <w:spacing w:line="594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邮箱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A4F">
            <w:pPr>
              <w:spacing w:line="594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294023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/>
        <w:jc w:val="both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MGZkMTk5OGNmMTcxY2ZkNzliZGJiOWRmMGI4ZTYifQ=="/>
  </w:docVars>
  <w:rsids>
    <w:rsidRoot w:val="005B3566"/>
    <w:rsid w:val="00095F9A"/>
    <w:rsid w:val="001F6F49"/>
    <w:rsid w:val="00230DAD"/>
    <w:rsid w:val="003770AD"/>
    <w:rsid w:val="00400F2F"/>
    <w:rsid w:val="00597A2B"/>
    <w:rsid w:val="005B3566"/>
    <w:rsid w:val="005D6FC6"/>
    <w:rsid w:val="006012D7"/>
    <w:rsid w:val="00622D1B"/>
    <w:rsid w:val="00623CF8"/>
    <w:rsid w:val="0066286E"/>
    <w:rsid w:val="00690BFB"/>
    <w:rsid w:val="00704588"/>
    <w:rsid w:val="009F52AB"/>
    <w:rsid w:val="00AF570A"/>
    <w:rsid w:val="00C441E1"/>
    <w:rsid w:val="00D32A9A"/>
    <w:rsid w:val="00E707DC"/>
    <w:rsid w:val="00FC7072"/>
    <w:rsid w:val="055732B0"/>
    <w:rsid w:val="05893E3C"/>
    <w:rsid w:val="06A35ECB"/>
    <w:rsid w:val="0CE70CD0"/>
    <w:rsid w:val="0D327425"/>
    <w:rsid w:val="13564CE5"/>
    <w:rsid w:val="17E257EF"/>
    <w:rsid w:val="1A083C02"/>
    <w:rsid w:val="1A1448B7"/>
    <w:rsid w:val="1A910E15"/>
    <w:rsid w:val="264C6428"/>
    <w:rsid w:val="420B6E6F"/>
    <w:rsid w:val="426856B3"/>
    <w:rsid w:val="42B57584"/>
    <w:rsid w:val="43444FC4"/>
    <w:rsid w:val="4D76080F"/>
    <w:rsid w:val="5196170F"/>
    <w:rsid w:val="61F02858"/>
    <w:rsid w:val="6A367EEF"/>
    <w:rsid w:val="74770881"/>
    <w:rsid w:val="76DB0DB4"/>
    <w:rsid w:val="7871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1193</Words>
  <Characters>1435</Characters>
  <Lines>2</Lines>
  <Paragraphs>1</Paragraphs>
  <TotalTime>28</TotalTime>
  <ScaleCrop>false</ScaleCrop>
  <LinksUpToDate>false</LinksUpToDate>
  <CharactersWithSpaces>1560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2024-10-31T07:23:00Z</dcterms:created>
  <dc:creator>user</dc:creator>
  <cp:lastModifiedBy>user</cp:lastModifiedBy>
  <cp:lastPrinted>2025-05-29T08:05:00Z</cp:lastPrinted>
  <dcterms:modified xsi:type="dcterms:W3CDTF">2025-05-30T00:46:49Z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986172ECD0884C3486957E4EE8E7E826_13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